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E5C78" w14:paraId="648633C8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379193CB" w14:textId="228C64B6" w:rsidR="00AE5C78" w:rsidRDefault="001830A0">
            <w:pPr>
              <w:pStyle w:val="CVHeading3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39A06B92" wp14:editId="7B87C48E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C78">
              <w:rPr>
                <w:lang w:val="en-GB"/>
              </w:rPr>
              <w:t xml:space="preserve"> </w:t>
            </w:r>
          </w:p>
          <w:p w14:paraId="66DF985A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2AE4AB15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21841E2C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7033E78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B7D6989" w14:textId="77777777" w:rsidR="00AE5C78" w:rsidRDefault="00AE5C7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65465322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55F01931" w14:textId="77777777" w:rsidR="00AE5C78" w:rsidRDefault="00AE5C78"/>
        </w:tc>
      </w:tr>
      <w:tr w:rsidR="00AE5C78" w14:paraId="3DB7AD4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808158" w14:textId="77777777" w:rsidR="00AE5C78" w:rsidRDefault="00AE5C78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26EF01A2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3A1E7693" w14:textId="77777777" w:rsidR="00AE5C78" w:rsidRDefault="00AE5C78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 xml:space="preserve">nsert photograph. Remove heading if not relevant </w:t>
            </w:r>
            <w:r>
              <w:rPr>
                <w:sz w:val="22"/>
                <w:lang w:val="en-GB"/>
              </w:rPr>
              <w:t>(see instructions)</w:t>
            </w:r>
          </w:p>
        </w:tc>
      </w:tr>
      <w:tr w:rsidR="00AE5C78" w14:paraId="08BB372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A7E9E3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68934C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DE8F03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3F79C2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4B2ECFDB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407DD3D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54E1F2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6F6CEAEF" w14:textId="77777777" w:rsidR="00AE5C78" w:rsidRDefault="00AE5C78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  <w:r>
              <w:rPr>
                <w:b w:val="0"/>
                <w:sz w:val="20"/>
                <w:lang w:val="en-GB"/>
              </w:rPr>
              <w:t>(remove if not relevant, see instructions)</w:t>
            </w:r>
          </w:p>
        </w:tc>
      </w:tr>
      <w:tr w:rsidR="00AE5C78" w14:paraId="291918C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3523F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2FB0B4E9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House number, street name, postcode, city, country (remove if not relevant, see instructions)</w:t>
            </w:r>
          </w:p>
        </w:tc>
      </w:tr>
      <w:tr w:rsidR="00AE5C78" w14:paraId="7FC69D7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2D749E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583A0531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  <w:tc>
          <w:tcPr>
            <w:tcW w:w="1984" w:type="dxa"/>
            <w:gridSpan w:val="4"/>
          </w:tcPr>
          <w:p w14:paraId="44E61B7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14:paraId="4AB79471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1BF038B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931BEC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Fax(es)</w:t>
            </w:r>
          </w:p>
        </w:tc>
        <w:tc>
          <w:tcPr>
            <w:tcW w:w="7655" w:type="dxa"/>
            <w:gridSpan w:val="13"/>
          </w:tcPr>
          <w:p w14:paraId="03A2E9CE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3B02519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9BD72C6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23E8F4C1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743A1B7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3015157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49A72F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F976EB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3C8FF9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526C4B73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5034594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7E5611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CB894E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4A5E16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350BA1B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4B0046B8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39C567B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AC6089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A4525B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A8C5D8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282607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5047B8E1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7F647AD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EC5943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7291DA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972089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C99A31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6D2D2F07" w14:textId="77777777" w:rsidR="00AE5C78" w:rsidRDefault="00AE5C78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5E14F75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C07C2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1686C7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B5FBF5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6127E8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5B44D9AE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24A7A64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33CC30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D139E2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D7C087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A380F5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71971E8D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(remove if not relevant, see instructions) </w:t>
            </w:r>
          </w:p>
        </w:tc>
      </w:tr>
      <w:tr w:rsidR="00AE5C78" w14:paraId="16B0557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5DF089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70E184CB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C6880D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CB512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63F440D8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74E044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23F1A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3DF97D70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80F899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06384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44A9257A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A16098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1D6E1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F166B1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622F3A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7822D0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0DDC43D5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5CCB0AF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EB47F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E3545F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8B2A03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71BDDD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4A8DB056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(remove if not relevant, see instructions) </w:t>
            </w:r>
          </w:p>
        </w:tc>
      </w:tr>
      <w:tr w:rsidR="00AE5C78" w14:paraId="75EC222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7B8668C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3842CE2B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7E1C4A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EE65C5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6672A99C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30815B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42F61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22E8AB80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4DB958C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83684AA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14:paraId="5E8C76E0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3654CBD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9079C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39BAD5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CD6FEE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E1D3259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71217D7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0A21E9B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FD67B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A81A19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6E7110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0FD79D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44CF7C79" w14:textId="77777777" w:rsidR="00AE5C78" w:rsidRDefault="00AE5C78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AE5C78" w14:paraId="69964B8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847EE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B042898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CF3480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5DC3AB5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2CC5023A" w14:textId="77777777" w:rsidR="00AE5C78" w:rsidRDefault="00AE5C7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E5C78" w14:paraId="5206997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202AE3" w14:textId="77777777" w:rsidR="00AE5C78" w:rsidRDefault="00AE5C7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391A0C39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53C4AB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ACA56C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2D6C9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E5C78" w14:paraId="16C9840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23B1A4A" w14:textId="77777777" w:rsidR="00AE5C78" w:rsidRDefault="00AE5C78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106C6679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9A3DE6A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E9853AA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4CE5B5B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B93672E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A4798" w14:textId="77777777" w:rsidR="00AE5C78" w:rsidRDefault="00AE5C78">
            <w:pPr>
              <w:pStyle w:val="LevelAssessment-Heading2"/>
              <w:rPr>
                <w:lang w:val="en-GB"/>
              </w:rPr>
            </w:pPr>
          </w:p>
        </w:tc>
      </w:tr>
      <w:tr w:rsidR="00AE5C78" w14:paraId="10A0CB5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DB23BD" w14:textId="77777777" w:rsidR="00270531" w:rsidRDefault="00270531">
            <w:pPr>
              <w:pStyle w:val="CVHeadingLanguage"/>
              <w:rPr>
                <w:lang w:val="en-GB"/>
              </w:rPr>
            </w:pPr>
          </w:p>
          <w:p w14:paraId="30F6D4AA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084950C8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ACC605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2235A4F4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05F748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2EC92C6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8C77518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6E3F847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B89E7A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6FA46A4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8D722C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A61AFC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1DEF2E3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3A6B4FC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2D79E73D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8A8D1C6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F845EC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3443C4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7418A9BD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34BB4E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F02A516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83F94F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9002E02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F1C232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3B3A5E0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1831A44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BCC8B0E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70FF9630" w14:textId="77777777" w:rsidR="00AE5C78" w:rsidRDefault="00AE5C7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E5C78" w14:paraId="0D8094E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3770BF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913892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BAA9AB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DC1FB5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14:paraId="4FB91D6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1791F54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FD45B4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167D638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85C0DD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7BF4A5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14:paraId="0F6532D7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52F0CAA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E8CB41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6E6E52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B69E3F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A9A3955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14:paraId="0996709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3FEF216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5B3A6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EDD03F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318F09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3E16F77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14:paraId="0A7E1C8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031236A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D17A6A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551ED88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4876FD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CC759A4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14:paraId="36C6D288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649773D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D9788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3F2619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5DE8F3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143D49A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14:paraId="423FD51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7BCE5C7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6295C9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BD0FED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DDB343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BE4EEC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14:paraId="3DE679CB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State here whether you hold a driving licence and if so for which categories of vehicle. (Remove if not relevant, see instructions)</w:t>
            </w:r>
          </w:p>
        </w:tc>
      </w:tr>
      <w:tr w:rsidR="00AE5C78" w14:paraId="5A85EF4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6F0927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7BF21F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FDFD3C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39FACB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14:paraId="4E5722D3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Include here any other information that may be relevant, for example contact persons, references, etc. (Remove heading if not relevant, see instructions)</w:t>
            </w:r>
          </w:p>
        </w:tc>
      </w:tr>
      <w:tr w:rsidR="00AE5C78" w14:paraId="4FECFB6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CBDB3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FA6E005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A2C908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7490BA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14:paraId="7FE11D43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List any items attached. (Remove heading if not relevant, see instructions)</w:t>
            </w:r>
          </w:p>
        </w:tc>
      </w:tr>
    </w:tbl>
    <w:p w14:paraId="1AB2126B" w14:textId="77777777" w:rsidR="00AE5C78" w:rsidRDefault="00AE5C78">
      <w:pPr>
        <w:pStyle w:val="CVNormal"/>
      </w:pPr>
    </w:p>
    <w:p w14:paraId="3C795855" w14:textId="77777777" w:rsidR="00E2665A" w:rsidRDefault="00E2665A">
      <w:pPr>
        <w:pStyle w:val="CVNormal"/>
      </w:pPr>
    </w:p>
    <w:p w14:paraId="163E76F8" w14:textId="77777777" w:rsidR="00270531" w:rsidRDefault="00E2665A" w:rsidP="00E70D6E">
      <w:pPr>
        <w:spacing w:line="276" w:lineRule="auto"/>
      </w:pPr>
      <w:r>
        <w:br w:type="page"/>
      </w:r>
    </w:p>
    <w:p w14:paraId="7566C382" w14:textId="77777777" w:rsidR="00E70D6E" w:rsidRPr="00512D24" w:rsidRDefault="00E70D6E" w:rsidP="00E70D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entury" w:eastAsia="Congenial" w:hAnsi="Century"/>
          <w:b/>
          <w:bCs/>
          <w:color w:val="0E2841"/>
          <w:sz w:val="32"/>
          <w:szCs w:val="32"/>
        </w:rPr>
      </w:pPr>
      <w:r w:rsidRPr="00512D24">
        <w:rPr>
          <w:rFonts w:ascii="Century" w:eastAsia="Congenial" w:hAnsi="Century"/>
          <w:b/>
          <w:bCs/>
          <w:color w:val="0E2841"/>
          <w:sz w:val="32"/>
          <w:szCs w:val="32"/>
        </w:rPr>
        <w:lastRenderedPageBreak/>
        <w:t xml:space="preserve">ACCREDITAMENTO ERASMUS </w:t>
      </w:r>
    </w:p>
    <w:p w14:paraId="02675402" w14:textId="77777777" w:rsidR="00E70D6E" w:rsidRPr="00512D24" w:rsidRDefault="00E70D6E" w:rsidP="00E70D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entury" w:eastAsia="Congenial" w:hAnsi="Century"/>
          <w:b/>
          <w:bCs/>
          <w:color w:val="0E2841"/>
          <w:sz w:val="32"/>
          <w:szCs w:val="32"/>
        </w:rPr>
      </w:pPr>
      <w:r w:rsidRPr="00512D24">
        <w:rPr>
          <w:rFonts w:ascii="Century" w:eastAsia="Congenial" w:hAnsi="Century"/>
          <w:b/>
          <w:bCs/>
          <w:color w:val="0E2841"/>
          <w:sz w:val="32"/>
          <w:szCs w:val="32"/>
        </w:rPr>
        <w:t>“CONFARTIGIANATO IMPRESE CATANIA”</w:t>
      </w:r>
    </w:p>
    <w:p w14:paraId="510E74EB" w14:textId="58F9DF1A" w:rsidR="00E70D6E" w:rsidRPr="006B67C1" w:rsidRDefault="001830A0" w:rsidP="00E70D6E">
      <w:pPr>
        <w:jc w:val="center"/>
        <w:rPr>
          <w:color w:val="4EA72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B8FE9" wp14:editId="765FEC5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149340" cy="296545"/>
                <wp:effectExtent l="0" t="0" r="0" b="0"/>
                <wp:wrapTopAndBottom/>
                <wp:docPr id="1412313940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296545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06A23D" w14:textId="77777777" w:rsidR="00E70D6E" w:rsidRPr="003C4295" w:rsidRDefault="00E70D6E" w:rsidP="00E70D6E">
                            <w:pPr>
                              <w:jc w:val="center"/>
                              <w:rPr>
                                <w:rFonts w:ascii="Century" w:hAnsi="Century"/>
                                <w:b/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" w:eastAsia="Congenial" w:hAnsi="Century" w:cs="Congenial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MOTIVATIONAL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B8FE9" id="Rettangolo 1" o:spid="_x0000_s1026" style="position:absolute;left:0;text-align:left;margin-left:0;margin-top:15pt;width:484.2pt;height:23.3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" fillcolor="#156082" stroked="f" strokeweight="1.5pt">
                <v:textbox>
                  <w:txbxContent>
                    <w:p w14:paraId="2C06A23D" w14:textId="77777777" w:rsidR="00E70D6E" w:rsidRPr="003C4295" w:rsidRDefault="00E70D6E" w:rsidP="00E70D6E">
                      <w:pPr>
                        <w:jc w:val="center"/>
                        <w:rPr>
                          <w:rFonts w:ascii="Century" w:hAnsi="Century"/>
                          <w:b/>
                          <w:bCs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Century" w:eastAsia="Congenial" w:hAnsi="Century" w:cs="Congenial"/>
                          <w:b/>
                          <w:bCs/>
                          <w:color w:val="FFFFFF"/>
                          <w:sz w:val="28"/>
                          <w:szCs w:val="28"/>
                        </w:rPr>
                        <w:t>MOTIVATIONAL LETTER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180D4D">
        <w:rPr>
          <w:rFonts w:eastAsia="Congenial"/>
          <w:b/>
          <w:bCs/>
          <w:color w:val="156082"/>
          <w:sz w:val="24"/>
          <w:szCs w:val="24"/>
        </w:rPr>
        <w:t xml:space="preserve">Project N° </w:t>
      </w:r>
      <w:r w:rsidR="00180D4D" w:rsidRPr="00180D4D">
        <w:rPr>
          <w:rFonts w:eastAsia="Congenial"/>
          <w:b/>
          <w:bCs/>
          <w:color w:val="156082"/>
          <w:sz w:val="24"/>
          <w:szCs w:val="24"/>
        </w:rPr>
        <w:t xml:space="preserve">2025-1-IT01-KA121-VET-000326739 </w:t>
      </w:r>
      <w:r w:rsidR="00180D4D" w:rsidRPr="00180D4D">
        <w:rPr>
          <w:rFonts w:eastAsia="Congenial"/>
          <w:b/>
          <w:color w:val="156082"/>
          <w:sz w:val="24"/>
          <w:szCs w:val="24"/>
        </w:rPr>
        <w:t>– CUP G61B25000380006</w:t>
      </w:r>
    </w:p>
    <w:p w14:paraId="32A82AF3" w14:textId="77777777" w:rsidR="00E70D6E" w:rsidRPr="00A93022" w:rsidRDefault="00E70D6E" w:rsidP="00E70D6E">
      <w:pPr>
        <w:jc w:val="center"/>
        <w:rPr>
          <w:rFonts w:ascii="Verdana" w:hAnsi="Verdana"/>
          <w:sz w:val="16"/>
          <w:szCs w:val="16"/>
        </w:rPr>
      </w:pPr>
    </w:p>
    <w:p w14:paraId="78847302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</w:p>
    <w:p w14:paraId="0C3CFF8D" w14:textId="77777777" w:rsidR="00947534" w:rsidRPr="002D2AD5" w:rsidRDefault="00E2665A" w:rsidP="002D2AD5">
      <w:pPr>
        <w:spacing w:line="276" w:lineRule="auto"/>
        <w:jc w:val="both"/>
        <w:rPr>
          <w:rFonts w:ascii="Calibri" w:hAnsi="Calibri" w:cs="Calibri"/>
          <w:b/>
          <w:i/>
          <w:caps/>
          <w:sz w:val="22"/>
          <w:szCs w:val="22"/>
        </w:rPr>
      </w:pPr>
      <w:r w:rsidRPr="0002647A">
        <w:rPr>
          <w:rFonts w:ascii="Calibri" w:hAnsi="Calibri" w:cs="Calibri"/>
          <w:b/>
          <w:i/>
          <w:caps/>
          <w:sz w:val="22"/>
          <w:szCs w:val="22"/>
        </w:rPr>
        <w:t xml:space="preserve"> Explain the reasons OF INTEREST FOR THE PROJECT </w:t>
      </w:r>
      <w:r w:rsidR="00293BCC" w:rsidRPr="00270531">
        <w:rPr>
          <w:rFonts w:ascii="Calibri" w:hAnsi="Calibri" w:cs="Calibri" w:hint="cs"/>
          <w:b/>
          <w:bCs/>
          <w:i/>
          <w:smallCaps/>
          <w:sz w:val="22"/>
          <w:szCs w:val="22"/>
        </w:rPr>
        <w:t>“</w:t>
      </w:r>
      <w:r w:rsidR="00922F5E" w:rsidRPr="00922F5E">
        <w:rPr>
          <w:rFonts w:ascii="Calibri" w:hAnsi="Calibri" w:cs="Calibri"/>
          <w:b/>
          <w:bCs/>
          <w:i/>
          <w:smallCaps/>
          <w:sz w:val="22"/>
          <w:szCs w:val="22"/>
        </w:rPr>
        <w:t xml:space="preserve">ACCREDITAMENTO </w:t>
      </w:r>
      <w:r w:rsidR="00E70D6E" w:rsidRPr="00E70D6E">
        <w:rPr>
          <w:rFonts w:ascii="Calibri" w:hAnsi="Calibri" w:cs="Calibri"/>
          <w:b/>
          <w:bCs/>
          <w:i/>
          <w:smallCaps/>
          <w:sz w:val="22"/>
          <w:szCs w:val="22"/>
        </w:rPr>
        <w:t>CONFARTIGIANATO IMPRESE CATANIA</w:t>
      </w:r>
      <w:r w:rsidR="00BF7CE4">
        <w:rPr>
          <w:rFonts w:ascii="Calibri" w:hAnsi="Calibri" w:cs="Calibri"/>
          <w:b/>
          <w:bCs/>
          <w:i/>
          <w:smallCaps/>
          <w:sz w:val="22"/>
          <w:szCs w:val="22"/>
        </w:rPr>
        <w:t xml:space="preserve">” </w:t>
      </w:r>
      <w:r w:rsidRPr="0002647A">
        <w:rPr>
          <w:rFonts w:ascii="Calibri" w:hAnsi="Calibri" w:cs="Calibri"/>
          <w:b/>
          <w:i/>
          <w:caps/>
          <w:sz w:val="22"/>
          <w:szCs w:val="22"/>
        </w:rPr>
        <w:t>and specify the INTEREST SPECIFIC ACTIVITIES FOR WHICH YOU HAVE QUALIFICATIONS, KNOWLEDGE AND SKILLS:</w:t>
      </w:r>
    </w:p>
    <w:tbl>
      <w:tblPr>
        <w:tblpPr w:leftFromText="141" w:rightFromText="141" w:vertAnchor="text" w:horzAnchor="margin" w:tblpXSpec="center" w:tblpY="120"/>
        <w:tblW w:w="11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0"/>
      </w:tblGrid>
      <w:tr w:rsidR="002D2AD5" w:rsidRPr="007B5D93" w14:paraId="63444659" w14:textId="77777777" w:rsidTr="007D5937">
        <w:trPr>
          <w:trHeight w:val="7253"/>
        </w:trPr>
        <w:tc>
          <w:tcPr>
            <w:tcW w:w="11210" w:type="dxa"/>
          </w:tcPr>
          <w:p w14:paraId="1B248663" w14:textId="77777777" w:rsidR="002D2AD5" w:rsidRPr="007B5D93" w:rsidRDefault="002D2AD5" w:rsidP="00C822B5">
            <w:pPr>
              <w:rPr>
                <w:rFonts w:ascii="Verdana" w:hAnsi="Verdana"/>
              </w:rPr>
            </w:pPr>
          </w:p>
        </w:tc>
      </w:tr>
    </w:tbl>
    <w:p w14:paraId="4D4BC1FC" w14:textId="77777777" w:rsidR="00947534" w:rsidRDefault="00947534" w:rsidP="002D2AD5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6E5DD1D6" w14:textId="77777777" w:rsidR="00947534" w:rsidRDefault="00947534" w:rsidP="002D2AD5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2047F129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szCs w:val="18"/>
        </w:rPr>
      </w:pPr>
    </w:p>
    <w:p w14:paraId="02FB7376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szCs w:val="18"/>
        </w:rPr>
      </w:pPr>
      <w:r>
        <w:rPr>
          <w:rFonts w:ascii="Calibri" w:hAnsi="Calibri" w:cs="Calibri"/>
          <w:szCs w:val="18"/>
        </w:rPr>
        <w:tab/>
      </w:r>
      <w:proofErr w:type="gramStart"/>
      <w:r w:rsidRPr="0002647A">
        <w:rPr>
          <w:rFonts w:ascii="Calibri" w:hAnsi="Calibri" w:cs="Calibri"/>
          <w:szCs w:val="18"/>
        </w:rPr>
        <w:t>_______________, ____/____/________</w:t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r w:rsidRPr="0002647A">
        <w:rPr>
          <w:rFonts w:ascii="Calibri" w:hAnsi="Calibri" w:cs="Calibri"/>
          <w:szCs w:val="18"/>
        </w:rPr>
        <w:tab/>
      </w:r>
      <w:proofErr w:type="gramEnd"/>
      <w:r w:rsidRPr="0002647A">
        <w:rPr>
          <w:rFonts w:ascii="Calibri" w:hAnsi="Calibri" w:cs="Calibri"/>
          <w:szCs w:val="18"/>
        </w:rPr>
        <w:tab/>
        <w:t>Signature</w:t>
      </w:r>
    </w:p>
    <w:p w14:paraId="038926E0" w14:textId="77777777" w:rsidR="00E2665A" w:rsidRPr="0002647A" w:rsidRDefault="00E2665A" w:rsidP="00E2665A">
      <w:pPr>
        <w:spacing w:line="276" w:lineRule="auto"/>
        <w:ind w:left="62" w:hanging="62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="00293BCC">
        <w:rPr>
          <w:rFonts w:ascii="Calibri" w:hAnsi="Calibri" w:cs="Calibri"/>
          <w:sz w:val="18"/>
          <w:szCs w:val="18"/>
        </w:rPr>
        <w:t xml:space="preserve">                           </w:t>
      </w:r>
      <w:r w:rsidRPr="0002647A">
        <w:rPr>
          <w:rFonts w:ascii="Calibri" w:hAnsi="Calibri" w:cs="Calibri"/>
          <w:sz w:val="18"/>
          <w:szCs w:val="18"/>
        </w:rPr>
        <w:t>(Place, date)</w:t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</w:p>
    <w:p w14:paraId="3FA50AE9" w14:textId="77777777" w:rsidR="00E2665A" w:rsidRDefault="00E2665A" w:rsidP="00D0413C">
      <w:pPr>
        <w:spacing w:line="276" w:lineRule="auto"/>
        <w:ind w:left="3540" w:hanging="62"/>
        <w:jc w:val="both"/>
      </w:pP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ab/>
        <w:t xml:space="preserve">    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Pr="0002647A">
        <w:rPr>
          <w:rFonts w:ascii="Calibri" w:hAnsi="Calibri" w:cs="Calibri"/>
          <w:sz w:val="18"/>
          <w:szCs w:val="18"/>
        </w:rPr>
        <w:t>__________________________</w:t>
      </w:r>
      <w:r w:rsidRPr="0002647A">
        <w:rPr>
          <w:rFonts w:ascii="Verdana" w:hAnsi="Verdana"/>
          <w:sz w:val="18"/>
          <w:szCs w:val="18"/>
        </w:rPr>
        <w:t>___</w:t>
      </w:r>
    </w:p>
    <w:sectPr w:rsidR="00E2665A" w:rsidSect="0057683F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666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07FE" w14:textId="77777777" w:rsidR="004E224C" w:rsidRDefault="004E224C">
      <w:r>
        <w:separator/>
      </w:r>
    </w:p>
  </w:endnote>
  <w:endnote w:type="continuationSeparator" w:id="0">
    <w:p w14:paraId="609C0774" w14:textId="77777777" w:rsidR="004E224C" w:rsidRDefault="004E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E5C78" w14:paraId="28798EF7" w14:textId="77777777">
      <w:trPr>
        <w:cantSplit/>
      </w:trPr>
      <w:tc>
        <w:tcPr>
          <w:tcW w:w="3117" w:type="dxa"/>
        </w:tcPr>
        <w:p w14:paraId="13D05A2E" w14:textId="77777777" w:rsidR="00AE5C78" w:rsidRDefault="00AE5C78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47534">
            <w:rPr>
              <w:noProof/>
            </w:rPr>
            <w:t>3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47534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3B205042" w14:textId="77777777" w:rsidR="00AE5C78" w:rsidRDefault="00AE5C78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61B3BAA2" w14:textId="77777777" w:rsidR="00AE5C78" w:rsidRDefault="00AE5C78">
          <w:pPr>
            <w:pStyle w:val="CVFooterRight"/>
          </w:pPr>
          <w:r>
            <w:t>For more information on Europass go to http://europass.cedefop.europa.eu</w:t>
          </w:r>
        </w:p>
        <w:p w14:paraId="470BBDB4" w14:textId="77777777" w:rsidR="00AE5C78" w:rsidRDefault="00AE5C78">
          <w:pPr>
            <w:pStyle w:val="CVFooterRight"/>
          </w:pPr>
          <w:r>
            <w:t>© European Communities, 2003    20060628</w:t>
          </w:r>
        </w:p>
      </w:tc>
    </w:tr>
  </w:tbl>
  <w:p w14:paraId="5A6E54C6" w14:textId="77777777" w:rsidR="00AE5C78" w:rsidRDefault="00AE5C7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954B" w14:textId="77777777" w:rsidR="004E224C" w:rsidRDefault="004E224C">
      <w:r>
        <w:separator/>
      </w:r>
    </w:p>
  </w:footnote>
  <w:footnote w:type="continuationSeparator" w:id="0">
    <w:p w14:paraId="47B28629" w14:textId="77777777" w:rsidR="004E224C" w:rsidRDefault="004E2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7D75" w14:textId="0B8AE952" w:rsidR="00BF7CE4" w:rsidRDefault="001830A0" w:rsidP="00702170">
    <w:pPr>
      <w:pStyle w:val="Intestazione"/>
      <w:tabs>
        <w:tab w:val="clear" w:pos="4819"/>
        <w:tab w:val="clear" w:pos="9638"/>
        <w:tab w:val="right" w:pos="10771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3270CA1E" wp14:editId="1FB55BAE">
          <wp:simplePos x="0" y="0"/>
          <wp:positionH relativeFrom="margin">
            <wp:align>center</wp:align>
          </wp:positionH>
          <wp:positionV relativeFrom="paragraph">
            <wp:posOffset>-312420</wp:posOffset>
          </wp:positionV>
          <wp:extent cx="6789420" cy="838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94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17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5A"/>
    <w:rsid w:val="0017151B"/>
    <w:rsid w:val="00180D4D"/>
    <w:rsid w:val="001830A0"/>
    <w:rsid w:val="001C2FE9"/>
    <w:rsid w:val="001C6D8F"/>
    <w:rsid w:val="002241D6"/>
    <w:rsid w:val="00270531"/>
    <w:rsid w:val="00293BCC"/>
    <w:rsid w:val="002C2F6E"/>
    <w:rsid w:val="002D2AD5"/>
    <w:rsid w:val="002D38F1"/>
    <w:rsid w:val="004E224C"/>
    <w:rsid w:val="005262BD"/>
    <w:rsid w:val="00537501"/>
    <w:rsid w:val="005719A6"/>
    <w:rsid w:val="0057683F"/>
    <w:rsid w:val="00577627"/>
    <w:rsid w:val="00702170"/>
    <w:rsid w:val="00744285"/>
    <w:rsid w:val="007D5937"/>
    <w:rsid w:val="008532C9"/>
    <w:rsid w:val="00922F5E"/>
    <w:rsid w:val="00947534"/>
    <w:rsid w:val="009638A5"/>
    <w:rsid w:val="009B414B"/>
    <w:rsid w:val="00A54EFA"/>
    <w:rsid w:val="00AE2D9B"/>
    <w:rsid w:val="00AE5C78"/>
    <w:rsid w:val="00B2525C"/>
    <w:rsid w:val="00BF7CE4"/>
    <w:rsid w:val="00C822B5"/>
    <w:rsid w:val="00CB703D"/>
    <w:rsid w:val="00D0413C"/>
    <w:rsid w:val="00D56032"/>
    <w:rsid w:val="00D86DB4"/>
    <w:rsid w:val="00E10288"/>
    <w:rsid w:val="00E2665A"/>
    <w:rsid w:val="00E404B8"/>
    <w:rsid w:val="00E638BB"/>
    <w:rsid w:val="00E70D6E"/>
    <w:rsid w:val="00EA2B51"/>
    <w:rsid w:val="00EB3E52"/>
    <w:rsid w:val="00F34567"/>
    <w:rsid w:val="00F42F77"/>
    <w:rsid w:val="00F75515"/>
    <w:rsid w:val="00F9673F"/>
    <w:rsid w:val="00F97446"/>
    <w:rsid w:val="00FE6CFB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1B456"/>
  <w15:chartTrackingRefBased/>
  <w15:docId w15:val="{158856EA-7294-4FB0-8320-5AED8532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E2665A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estofumetto">
    <w:name w:val="Balloon Text"/>
    <w:basedOn w:val="Normale"/>
    <w:link w:val="TestofumettoCarattere"/>
    <w:rsid w:val="00E638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38BB"/>
    <w:rPr>
      <w:rFonts w:ascii="Tahoma" w:hAnsi="Tahoma" w:cs="Tahoma"/>
      <w:sz w:val="16"/>
      <w:szCs w:val="16"/>
      <w:lang w:val="en-US" w:eastAsia="ar-SA"/>
    </w:rPr>
  </w:style>
  <w:style w:type="paragraph" w:styleId="Intestazione">
    <w:name w:val="header"/>
    <w:basedOn w:val="Normale"/>
    <w:link w:val="IntestazioneCarattere"/>
    <w:rsid w:val="00BF7C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F7CE4"/>
    <w:rPr>
      <w:rFonts w:ascii="Arial Narrow" w:hAnsi="Arial Narrow"/>
      <w:lang w:val="en-US" w:eastAsia="ar-SA"/>
    </w:rPr>
  </w:style>
  <w:style w:type="paragraph" w:styleId="Titolo">
    <w:name w:val="Title"/>
    <w:basedOn w:val="Normale"/>
    <w:link w:val="TitoloCarattere"/>
    <w:uiPriority w:val="10"/>
    <w:qFormat/>
    <w:rsid w:val="00F42F77"/>
    <w:pPr>
      <w:widowControl w:val="0"/>
      <w:suppressAutoHyphens w:val="0"/>
      <w:autoSpaceDE w:val="0"/>
      <w:autoSpaceDN w:val="0"/>
      <w:spacing w:before="1"/>
      <w:ind w:left="307" w:right="307"/>
      <w:jc w:val="center"/>
    </w:pPr>
    <w:rPr>
      <w:rFonts w:ascii="Calibri" w:eastAsia="Calibri" w:hAnsi="Calibri" w:cs="Calibri"/>
      <w:b/>
      <w:bCs/>
      <w:sz w:val="40"/>
      <w:szCs w:val="40"/>
      <w:lang w:val="it-IT" w:eastAsia="en-US"/>
    </w:rPr>
  </w:style>
  <w:style w:type="character" w:customStyle="1" w:styleId="TitoloCarattere">
    <w:name w:val="Titolo Carattere"/>
    <w:link w:val="Titolo"/>
    <w:uiPriority w:val="10"/>
    <w:rsid w:val="00F42F77"/>
    <w:rPr>
      <w:rFonts w:ascii="Calibri" w:eastAsia="Calibri" w:hAnsi="Calibri" w:cs="Calibri"/>
      <w:b/>
      <w:bCs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21" ma:contentTypeDescription="Creare un nuovo documento." ma:contentTypeScope="" ma:versionID="eb003d559de9ecb3479f81fc43a6966c">
  <xsd:schema xmlns:xsd="http://www.w3.org/2001/XMLSchema" xmlns:xs="http://www.w3.org/2001/XMLSchema" xmlns:p="http://schemas.microsoft.com/office/2006/metadata/properties" xmlns:ns1="http://schemas.microsoft.com/sharepoint/v3" xmlns:ns2="33e5d568-af17-4ec0-abe7-3b820382b378" xmlns:ns3="215e13f9-42d0-4eb0-b2cc-6bd35f6e2cc4" targetNamespace="http://schemas.microsoft.com/office/2006/metadata/properties" ma:root="true" ma:fieldsID="e29a97a1e81919a1b46969833216c76a" ns1:_="" ns2:_="" ns3:_="">
    <xsd:import namespace="http://schemas.microsoft.com/sharepoint/v3"/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e5d568-af17-4ec0-abe7-3b820382b378" xsi:nil="true"/>
    <TaxCatchAll xmlns="215e13f9-42d0-4eb0-b2cc-6bd35f6e2cc4"/>
    <_ip_UnifiedCompliancePolicyProperties xmlns="http://schemas.microsoft.com/sharepoint/v3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0D4004-759E-4A89-97E8-0BF13B6A5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89E910-F90E-4FE7-BDD1-0F5FEA6CF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F02658-4A05-4F5F-8E04-E0C76973E4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e5d568-af17-4ec0-abe7-3b820382b378"/>
    <ds:schemaRef ds:uri="215e13f9-42d0-4eb0-b2cc-6bd35f6e2c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3938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cp:lastModifiedBy>Stefano Neri</cp:lastModifiedBy>
  <cp:revision>3</cp:revision>
  <cp:lastPrinted>2016-11-04T14:42:00Z</cp:lastPrinted>
  <dcterms:created xsi:type="dcterms:W3CDTF">2026-04-19T20:10:00Z</dcterms:created>
  <dcterms:modified xsi:type="dcterms:W3CDTF">2026-04-19T20:15:00Z</dcterms:modified>
</cp:coreProperties>
</file>